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0D20CF38" w:rsidR="007267FE" w:rsidRDefault="007267FE" w:rsidP="002B4E7B">
      <w:pPr>
        <w:pStyle w:val="Bezriadkovania"/>
      </w:pPr>
    </w:p>
    <w:p w14:paraId="28E03672" w14:textId="3EBA5B4E" w:rsidR="007267FE" w:rsidRDefault="0035041A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0E4D8F83">
            <wp:simplePos x="0" y="0"/>
            <wp:positionH relativeFrom="margin">
              <wp:align>left</wp:align>
            </wp:positionH>
            <wp:positionV relativeFrom="paragraph">
              <wp:posOffset>152548</wp:posOffset>
            </wp:positionV>
            <wp:extent cx="12772276" cy="7480054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2276" cy="748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3D0DA70A" w:rsidR="00883292" w:rsidRPr="002A61F3" w:rsidRDefault="00FA0D88" w:rsidP="00AA19B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A0D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Rozšírenie podnikania o nové služby v spoločnosti FORESTFARM, </w:t>
                            </w:r>
                            <w:proofErr w:type="spellStart"/>
                            <w:r w:rsidRPr="00FA0D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s.r.o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3D0DA70A" w:rsidR="00883292" w:rsidRPr="002A61F3" w:rsidRDefault="00FA0D88" w:rsidP="00AA19B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A0D8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Rozšírenie podnikania o nové služby v spoločnosti FORESTFARM, </w:t>
                      </w:r>
                      <w:proofErr w:type="spellStart"/>
                      <w:r w:rsidRPr="00FA0D8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s.r.o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030BB807" w:rsidR="002B4E7B" w:rsidRDefault="00D37F3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5DEE07A3">
                <wp:simplePos x="0" y="0"/>
                <wp:positionH relativeFrom="margin">
                  <wp:posOffset>376555</wp:posOffset>
                </wp:positionH>
                <wp:positionV relativeFrom="paragraph">
                  <wp:posOffset>2846705</wp:posOffset>
                </wp:positionV>
                <wp:extent cx="5905500" cy="1847850"/>
                <wp:effectExtent l="0" t="0" r="0" b="0"/>
                <wp:wrapThrough wrapText="bothSides">
                  <wp:wrapPolygon edited="0">
                    <wp:start x="209" y="0"/>
                    <wp:lineTo x="209" y="21377"/>
                    <wp:lineTo x="21321" y="21377"/>
                    <wp:lineTo x="21321" y="0"/>
                    <wp:lineTo x="209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5E2B6CF1" w:rsidR="00CB17A5" w:rsidRPr="006C0150" w:rsidRDefault="00FA0D88" w:rsidP="00D37F3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Cieľom projektu je  nákup technológie na výrobu nového produktu, ktorým sú drevené palety. Jedná sa o nasledovné strojné vybavenie: terénny </w:t>
                            </w:r>
                            <w:proofErr w:type="spellStart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paletovací</w:t>
                            </w:r>
                            <w:proofErr w:type="spellEnd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vozík, sušička dreva a zariadenia na výrobu drevených paliet - </w:t>
                            </w:r>
                            <w:proofErr w:type="spellStart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paletovací</w:t>
                            </w:r>
                            <w:proofErr w:type="spellEnd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stôl. Spoločnosť </w:t>
                            </w:r>
                            <w:proofErr w:type="spellStart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diverzifikuje</w:t>
                            </w:r>
                            <w:proofErr w:type="spellEnd"/>
                            <w:r w:rsidRPr="00FA0D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podnikateľskú činnosť a vytvorí nový produkt.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29.65pt;margin-top:224.15pt;width:465pt;height:14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" filled="f" stroked="f">
                <v:textbox>
                  <w:txbxContent>
                    <w:p w14:paraId="48790B64" w14:textId="5E2B6CF1" w:rsidR="00CB17A5" w:rsidRPr="006C0150" w:rsidRDefault="00FA0D88" w:rsidP="00D37F3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Cieľom projektu je  nákup technológie na výrobu nového produktu, ktorým sú drevené palety. Jedná sa o nasledovné strojné vybavenie: terénny </w:t>
                      </w:r>
                      <w:proofErr w:type="spellStart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paletovací</w:t>
                      </w:r>
                      <w:proofErr w:type="spellEnd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vozík, sušička dreva a zariadenia na výrobu drevených paliet - </w:t>
                      </w:r>
                      <w:proofErr w:type="spellStart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paletovací</w:t>
                      </w:r>
                      <w:proofErr w:type="spellEnd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stôl. Spoločnosť </w:t>
                      </w:r>
                      <w:proofErr w:type="spellStart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diverzifikuje</w:t>
                      </w:r>
                      <w:proofErr w:type="spellEnd"/>
                      <w:r w:rsidRPr="00FA0D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podnikateľskú činnosť a vytvorí nový produkt.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2E8E3AA">
                <wp:simplePos x="0" y="0"/>
                <wp:positionH relativeFrom="margin">
                  <wp:posOffset>605155</wp:posOffset>
                </wp:positionH>
                <wp:positionV relativeFrom="paragraph">
                  <wp:posOffset>2379980</wp:posOffset>
                </wp:positionV>
                <wp:extent cx="1487170" cy="323850"/>
                <wp:effectExtent l="0" t="0" r="0" b="0"/>
                <wp:wrapThrough wrapText="bothSides">
                  <wp:wrapPolygon edited="0">
                    <wp:start x="830" y="0"/>
                    <wp:lineTo x="830" y="20329"/>
                    <wp:lineTo x="20751" y="20329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47.65pt;margin-top:187.4pt;width:117.1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678E6033" w:rsidR="002A61F3" w:rsidRPr="002A61F3" w:rsidRDefault="00FA0D88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100 000,00</w:t>
                            </w:r>
                            <w:r w:rsidR="00AA19B2" w:rsidRPr="00AA19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0VTou/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7B30211E" w14:textId="678E6033" w:rsidR="002A61F3" w:rsidRPr="002A61F3" w:rsidRDefault="00FA0D88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100 000,00</w:t>
                      </w:r>
                      <w:r w:rsidR="00AA19B2" w:rsidRPr="00AA19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15437103" w:rsidR="002A61F3" w:rsidRPr="002A61F3" w:rsidRDefault="00FA0D88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100 000,00</w:t>
                            </w:r>
                            <w:r w:rsidR="00AA19B2" w:rsidRPr="00AA19B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c50e2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15437103" w:rsidR="002A61F3" w:rsidRPr="002A61F3" w:rsidRDefault="00FA0D88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100 000,00</w:t>
                      </w:r>
                      <w:r w:rsidR="00AA19B2" w:rsidRPr="00AA19B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04E456DA" w:rsidR="002A61F3" w:rsidRPr="002A61F3" w:rsidRDefault="00FA0D88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A0D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FORESTFARM, </w:t>
                            </w:r>
                            <w:proofErr w:type="spellStart"/>
                            <w:r w:rsidRPr="00FA0D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s.r.o</w:t>
                            </w:r>
                            <w:proofErr w:type="spellEnd"/>
                            <w:r w:rsidRPr="00FA0D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kPcIT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04E456DA" w:rsidR="002A61F3" w:rsidRPr="002A61F3" w:rsidRDefault="00FA0D88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A0D8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FORESTFARM, </w:t>
                      </w:r>
                      <w:proofErr w:type="spellStart"/>
                      <w:r w:rsidRPr="00FA0D88">
                        <w:rPr>
                          <w:rFonts w:ascii="Arial" w:hAnsi="Arial" w:cs="Arial"/>
                          <w:sz w:val="32"/>
                          <w:szCs w:val="32"/>
                        </w:rPr>
                        <w:t>s.r.o</w:t>
                      </w:r>
                      <w:proofErr w:type="spellEnd"/>
                      <w:r w:rsidRPr="00FA0D88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3o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8uUm0TYQntEGTxMNsNn&#10;gZse/B9KBrQYo+H3nntJif5sUcqr+WKRPJkPi3qJxIm/jGwvI9wKhGI0UjJtb2P28UT5BiXvVFbj&#10;uZNTy2idLNLJ5smbl+d86/kxbv4C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BzOa3o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7940060A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Im7g0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15838CDA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Mz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v4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BIDIMz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39FA401" w14:textId="621BDF62" w:rsidR="0035041A" w:rsidRPr="0035041A" w:rsidRDefault="0035041A" w:rsidP="0035041A"/>
    <w:p w14:paraId="6255944E" w14:textId="08276F26" w:rsidR="0035041A" w:rsidRPr="0035041A" w:rsidRDefault="0035041A" w:rsidP="0035041A"/>
    <w:p w14:paraId="6BDFAD1D" w14:textId="7F012718" w:rsidR="0035041A" w:rsidRPr="0035041A" w:rsidRDefault="0035041A" w:rsidP="0035041A"/>
    <w:p w14:paraId="6A45C3C5" w14:textId="117446BE" w:rsidR="0035041A" w:rsidRPr="0035041A" w:rsidRDefault="0035041A" w:rsidP="0035041A"/>
    <w:p w14:paraId="34CAA943" w14:textId="5DCC38B1" w:rsidR="0035041A" w:rsidRPr="0035041A" w:rsidRDefault="0035041A" w:rsidP="0035041A"/>
    <w:p w14:paraId="7EA7D7D5" w14:textId="080FF80D" w:rsidR="0035041A" w:rsidRPr="0035041A" w:rsidRDefault="0035041A" w:rsidP="0035041A"/>
    <w:p w14:paraId="67ABACF6" w14:textId="401759F2" w:rsidR="0035041A" w:rsidRPr="0035041A" w:rsidRDefault="0035041A" w:rsidP="0035041A"/>
    <w:p w14:paraId="5AE26710" w14:textId="3A98BBF6" w:rsidR="0035041A" w:rsidRPr="0035041A" w:rsidRDefault="0035041A" w:rsidP="0035041A"/>
    <w:p w14:paraId="106F9C78" w14:textId="24D261BD" w:rsidR="0035041A" w:rsidRPr="0035041A" w:rsidRDefault="0035041A" w:rsidP="0035041A"/>
    <w:p w14:paraId="35FC67B4" w14:textId="2F232847" w:rsidR="0035041A" w:rsidRPr="0035041A" w:rsidRDefault="0035041A" w:rsidP="0035041A"/>
    <w:p w14:paraId="72CCF4FF" w14:textId="3BDFC63C" w:rsidR="0035041A" w:rsidRPr="0035041A" w:rsidRDefault="0035041A" w:rsidP="0035041A"/>
    <w:p w14:paraId="12C4BF58" w14:textId="20ED5AC1" w:rsidR="0035041A" w:rsidRPr="0035041A" w:rsidRDefault="0035041A" w:rsidP="0035041A"/>
    <w:p w14:paraId="4CBF520A" w14:textId="62BB1EC0" w:rsidR="0035041A" w:rsidRPr="0035041A" w:rsidRDefault="0035041A" w:rsidP="0035041A"/>
    <w:p w14:paraId="3F9792C7" w14:textId="34E6ACC4" w:rsidR="0035041A" w:rsidRPr="0035041A" w:rsidRDefault="0035041A" w:rsidP="0035041A"/>
    <w:p w14:paraId="107EB831" w14:textId="686CF33C" w:rsidR="0035041A" w:rsidRPr="0035041A" w:rsidRDefault="0035041A" w:rsidP="0035041A"/>
    <w:p w14:paraId="36BC30EB" w14:textId="6CAD8554" w:rsidR="0035041A" w:rsidRPr="0035041A" w:rsidRDefault="0035041A" w:rsidP="0035041A"/>
    <w:p w14:paraId="57E0DF2D" w14:textId="68DE9E55" w:rsidR="0035041A" w:rsidRPr="0035041A" w:rsidRDefault="0035041A" w:rsidP="0035041A"/>
    <w:p w14:paraId="7ED8EC0D" w14:textId="796F852B" w:rsidR="0035041A" w:rsidRDefault="00FA0D88" w:rsidP="0035041A">
      <w:pPr>
        <w:tabs>
          <w:tab w:val="left" w:pos="18870"/>
        </w:tabs>
      </w:pPr>
      <w:r w:rsidRPr="002D7CBA">
        <w:rPr>
          <w:rFonts w:ascii="Arial" w:eastAsia="Calibri" w:hAnsi="Arial" w:cs="Arial"/>
          <w:noProof/>
          <w:sz w:val="24"/>
          <w:lang w:eastAsia="sk-SK"/>
        </w:rPr>
        <w:drawing>
          <wp:anchor distT="0" distB="0" distL="114300" distR="114300" simplePos="0" relativeHeight="251689984" behindDoc="0" locked="0" layoutInCell="1" allowOverlap="1" wp14:anchorId="02A54509" wp14:editId="4654C4C5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568450" cy="355492"/>
            <wp:effectExtent l="0" t="0" r="0" b="698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_logo_MAS_sir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5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1A">
        <w:tab/>
      </w:r>
    </w:p>
    <w:p w14:paraId="08D273EC" w14:textId="4DDA9824" w:rsidR="00B3562D" w:rsidRDefault="00B3562D" w:rsidP="0035041A">
      <w:pPr>
        <w:tabs>
          <w:tab w:val="left" w:pos="18870"/>
        </w:tabs>
      </w:pPr>
    </w:p>
    <w:p w14:paraId="25AE3A43" w14:textId="77777777" w:rsidR="00FA0D88" w:rsidRDefault="00FA0D88" w:rsidP="00B3562D">
      <w:pPr>
        <w:tabs>
          <w:tab w:val="left" w:pos="1887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FA0D88">
        <w:rPr>
          <w:rFonts w:ascii="Arial" w:hAnsi="Arial" w:cs="Arial"/>
          <w:b/>
          <w:bCs/>
          <w:sz w:val="28"/>
          <w:szCs w:val="28"/>
        </w:rPr>
        <w:lastRenderedPageBreak/>
        <w:t xml:space="preserve">Rozšírenie podnikania o nové služby v spoločnosti FORESTFARM, </w:t>
      </w:r>
      <w:proofErr w:type="spellStart"/>
      <w:r w:rsidRPr="00FA0D88">
        <w:rPr>
          <w:rFonts w:ascii="Arial" w:hAnsi="Arial" w:cs="Arial"/>
          <w:b/>
          <w:bCs/>
          <w:sz w:val="28"/>
          <w:szCs w:val="28"/>
        </w:rPr>
        <w:t>s.r.o</w:t>
      </w:r>
      <w:proofErr w:type="spellEnd"/>
      <w:r w:rsidRPr="00FA0D88">
        <w:rPr>
          <w:rFonts w:ascii="Arial" w:hAnsi="Arial" w:cs="Arial"/>
          <w:b/>
          <w:bCs/>
          <w:sz w:val="28"/>
          <w:szCs w:val="28"/>
        </w:rPr>
        <w:t>.</w:t>
      </w:r>
    </w:p>
    <w:p w14:paraId="79D0FBE3" w14:textId="79F5BE5B" w:rsidR="00B3562D" w:rsidRDefault="00B3562D" w:rsidP="00B3562D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B3562D">
        <w:rPr>
          <w:rFonts w:ascii="Arial" w:hAnsi="Arial" w:cs="Arial"/>
          <w:sz w:val="28"/>
          <w:szCs w:val="28"/>
        </w:rPr>
        <w:t>Projekt „</w:t>
      </w:r>
      <w:r w:rsidR="00FA0D88" w:rsidRPr="00FA0D88">
        <w:rPr>
          <w:rFonts w:ascii="Arial" w:hAnsi="Arial" w:cs="Arial"/>
          <w:sz w:val="28"/>
          <w:szCs w:val="28"/>
        </w:rPr>
        <w:t xml:space="preserve">Rozšírenie podnikania o nové služby v spoločnosti FORESTFARM, </w:t>
      </w:r>
      <w:proofErr w:type="spellStart"/>
      <w:r w:rsidR="00FA0D88" w:rsidRPr="00FA0D88">
        <w:rPr>
          <w:rFonts w:ascii="Arial" w:hAnsi="Arial" w:cs="Arial"/>
          <w:sz w:val="28"/>
          <w:szCs w:val="28"/>
        </w:rPr>
        <w:t>s.r.o</w:t>
      </w:r>
      <w:proofErr w:type="spellEnd"/>
      <w:r w:rsidR="00FA0D88" w:rsidRPr="00FA0D88">
        <w:rPr>
          <w:rFonts w:ascii="Arial" w:hAnsi="Arial" w:cs="Arial"/>
          <w:sz w:val="28"/>
          <w:szCs w:val="28"/>
        </w:rPr>
        <w:t>.</w:t>
      </w:r>
      <w:r w:rsidRPr="00B3562D">
        <w:rPr>
          <w:rFonts w:ascii="Arial" w:hAnsi="Arial" w:cs="Arial"/>
          <w:sz w:val="28"/>
          <w:szCs w:val="28"/>
        </w:rPr>
        <w:t xml:space="preserve">“ je realizovaný </w:t>
      </w:r>
      <w:r w:rsidR="00FA0D88">
        <w:rPr>
          <w:rFonts w:ascii="Arial" w:hAnsi="Arial" w:cs="Arial"/>
          <w:sz w:val="28"/>
          <w:szCs w:val="28"/>
        </w:rPr>
        <w:t xml:space="preserve">spoločnosťou FORESTFARM, </w:t>
      </w:r>
      <w:proofErr w:type="spellStart"/>
      <w:r w:rsidR="00FA0D88">
        <w:rPr>
          <w:rFonts w:ascii="Arial" w:hAnsi="Arial" w:cs="Arial"/>
          <w:sz w:val="28"/>
          <w:szCs w:val="28"/>
        </w:rPr>
        <w:t>s.r.o</w:t>
      </w:r>
      <w:proofErr w:type="spellEnd"/>
      <w:r w:rsidR="00FA0D88">
        <w:rPr>
          <w:rFonts w:ascii="Arial" w:hAnsi="Arial" w:cs="Arial"/>
          <w:sz w:val="28"/>
          <w:szCs w:val="28"/>
        </w:rPr>
        <w:t>.</w:t>
      </w:r>
      <w:r w:rsidRPr="00B3562D">
        <w:rPr>
          <w:rFonts w:ascii="Arial" w:hAnsi="Arial" w:cs="Arial"/>
          <w:sz w:val="28"/>
          <w:szCs w:val="28"/>
        </w:rPr>
        <w:t xml:space="preserve"> cez MAS </w:t>
      </w:r>
      <w:r w:rsidR="00FA0D88">
        <w:rPr>
          <w:rFonts w:ascii="Arial" w:hAnsi="Arial" w:cs="Arial"/>
          <w:sz w:val="28"/>
          <w:szCs w:val="28"/>
        </w:rPr>
        <w:t>MALOHONT</w:t>
      </w:r>
      <w:r w:rsidRPr="00B3562D">
        <w:rPr>
          <w:rFonts w:ascii="Arial" w:hAnsi="Arial" w:cs="Arial"/>
          <w:sz w:val="28"/>
          <w:szCs w:val="28"/>
        </w:rPr>
        <w:t xml:space="preserve"> s využitím zdrojov Európskeho fondu regionálneho rozvoja, Ministerstva investícií, regionálneho rozvoja a informatizácie Slovenskej republiky a Integrovaného regionálneho operačného programu.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16C421" w14:textId="770AA857" w:rsidR="00B3562D" w:rsidRDefault="00FA0D88" w:rsidP="00AA19B2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FA0D88">
        <w:rPr>
          <w:rFonts w:ascii="Arial" w:hAnsi="Arial" w:cs="Arial"/>
          <w:sz w:val="28"/>
          <w:szCs w:val="28"/>
        </w:rPr>
        <w:t xml:space="preserve">Cieľom projektu je  nákup technológie na výrobu nového produktu, ktorým sú drevené palety. Jedná sa o nasledovné strojné vybavenie: terénny </w:t>
      </w:r>
      <w:proofErr w:type="spellStart"/>
      <w:r w:rsidRPr="00FA0D88">
        <w:rPr>
          <w:rFonts w:ascii="Arial" w:hAnsi="Arial" w:cs="Arial"/>
          <w:sz w:val="28"/>
          <w:szCs w:val="28"/>
        </w:rPr>
        <w:t>paletovací</w:t>
      </w:r>
      <w:proofErr w:type="spellEnd"/>
      <w:r w:rsidRPr="00FA0D88">
        <w:rPr>
          <w:rFonts w:ascii="Arial" w:hAnsi="Arial" w:cs="Arial"/>
          <w:sz w:val="28"/>
          <w:szCs w:val="28"/>
        </w:rPr>
        <w:t xml:space="preserve"> vozík, sušička dreva a zariadenia na výrobu drevených paliet - </w:t>
      </w:r>
      <w:proofErr w:type="spellStart"/>
      <w:r w:rsidRPr="00FA0D88">
        <w:rPr>
          <w:rFonts w:ascii="Arial" w:hAnsi="Arial" w:cs="Arial"/>
          <w:sz w:val="28"/>
          <w:szCs w:val="28"/>
        </w:rPr>
        <w:t>paletovací</w:t>
      </w:r>
      <w:proofErr w:type="spellEnd"/>
      <w:r w:rsidRPr="00FA0D88">
        <w:rPr>
          <w:rFonts w:ascii="Arial" w:hAnsi="Arial" w:cs="Arial"/>
          <w:sz w:val="28"/>
          <w:szCs w:val="28"/>
        </w:rPr>
        <w:t xml:space="preserve"> stôl. Spoločnosť </w:t>
      </w:r>
      <w:proofErr w:type="spellStart"/>
      <w:r w:rsidRPr="00FA0D88">
        <w:rPr>
          <w:rFonts w:ascii="Arial" w:hAnsi="Arial" w:cs="Arial"/>
          <w:sz w:val="28"/>
          <w:szCs w:val="28"/>
        </w:rPr>
        <w:t>diverzifikuje</w:t>
      </w:r>
      <w:proofErr w:type="spellEnd"/>
      <w:r w:rsidRPr="00FA0D88">
        <w:rPr>
          <w:rFonts w:ascii="Arial" w:hAnsi="Arial" w:cs="Arial"/>
          <w:sz w:val="28"/>
          <w:szCs w:val="28"/>
        </w:rPr>
        <w:t xml:space="preserve"> podnikateľskú činnosť a vytvorí nový produkt.</w:t>
      </w:r>
      <w:r>
        <w:rPr>
          <w:rFonts w:ascii="Arial" w:hAnsi="Arial" w:cs="Arial"/>
          <w:sz w:val="28"/>
          <w:szCs w:val="28"/>
        </w:rPr>
        <w:t xml:space="preserve"> </w:t>
      </w:r>
      <w:r w:rsidR="00AA19B2" w:rsidRPr="00AA19B2">
        <w:rPr>
          <w:rFonts w:ascii="Arial" w:hAnsi="Arial" w:cs="Arial"/>
          <w:sz w:val="28"/>
          <w:szCs w:val="28"/>
        </w:rPr>
        <w:t xml:space="preserve">Realizáciou projektu dôjde k </w:t>
      </w:r>
      <w:r>
        <w:rPr>
          <w:rFonts w:ascii="Arial" w:hAnsi="Arial" w:cs="Arial"/>
          <w:sz w:val="28"/>
          <w:szCs w:val="28"/>
        </w:rPr>
        <w:t>z</w:t>
      </w:r>
      <w:r w:rsidRPr="00FA0D88">
        <w:rPr>
          <w:rFonts w:ascii="Arial" w:hAnsi="Arial" w:cs="Arial"/>
          <w:sz w:val="28"/>
          <w:szCs w:val="28"/>
        </w:rPr>
        <w:t>výšenie zamestnanosti na miestnej úrovni podporou podnikania a inováci</w:t>
      </w:r>
      <w:r>
        <w:rPr>
          <w:rFonts w:ascii="Arial" w:hAnsi="Arial" w:cs="Arial"/>
          <w:sz w:val="28"/>
          <w:szCs w:val="28"/>
        </w:rPr>
        <w:t>i</w:t>
      </w:r>
      <w:r w:rsidR="00AA19B2" w:rsidRPr="00AA19B2">
        <w:rPr>
          <w:rFonts w:ascii="Arial" w:hAnsi="Arial" w:cs="Arial"/>
          <w:sz w:val="28"/>
          <w:szCs w:val="28"/>
        </w:rPr>
        <w:t>.</w:t>
      </w:r>
    </w:p>
    <w:p w14:paraId="07A198FD" w14:textId="16CA6B10" w:rsidR="00B3562D" w:rsidRDefault="00B3562D" w:rsidP="00B3562D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B3562D">
        <w:rPr>
          <w:rFonts w:ascii="Arial" w:hAnsi="Arial" w:cs="Arial"/>
          <w:sz w:val="28"/>
          <w:szCs w:val="28"/>
        </w:rPr>
        <w:t>Miesto realizácie:</w:t>
      </w:r>
      <w:r>
        <w:rPr>
          <w:rFonts w:ascii="Arial" w:hAnsi="Arial" w:cs="Arial"/>
          <w:sz w:val="28"/>
          <w:szCs w:val="28"/>
        </w:rPr>
        <w:t xml:space="preserve"> </w:t>
      </w:r>
      <w:r w:rsidR="00FA0D88">
        <w:rPr>
          <w:rFonts w:ascii="Arial" w:hAnsi="Arial" w:cs="Arial"/>
          <w:sz w:val="28"/>
          <w:szCs w:val="28"/>
        </w:rPr>
        <w:t>obec Hrachovo 452</w:t>
      </w:r>
      <w:r w:rsidR="00422938">
        <w:rPr>
          <w:rFonts w:ascii="Arial" w:hAnsi="Arial" w:cs="Arial"/>
          <w:sz w:val="28"/>
          <w:szCs w:val="28"/>
        </w:rPr>
        <w:t xml:space="preserve">, </w:t>
      </w:r>
      <w:r w:rsidRPr="00B356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D88" w:rsidRPr="00FA0D88">
        <w:rPr>
          <w:rFonts w:ascii="Arial" w:hAnsi="Arial" w:cs="Arial"/>
          <w:sz w:val="28"/>
          <w:szCs w:val="28"/>
        </w:rPr>
        <w:t>parc</w:t>
      </w:r>
      <w:proofErr w:type="spellEnd"/>
      <w:r w:rsidR="00FA0D88" w:rsidRPr="00FA0D88">
        <w:rPr>
          <w:rFonts w:ascii="Arial" w:hAnsi="Arial" w:cs="Arial"/>
          <w:sz w:val="28"/>
          <w:szCs w:val="28"/>
        </w:rPr>
        <w:t>. č. 46/5,46/4</w:t>
      </w:r>
      <w:r w:rsidRPr="00B3562D">
        <w:rPr>
          <w:rFonts w:ascii="Arial" w:hAnsi="Arial" w:cs="Arial"/>
          <w:sz w:val="28"/>
          <w:szCs w:val="28"/>
        </w:rPr>
        <w:t>.</w:t>
      </w:r>
    </w:p>
    <w:p w14:paraId="519FC60B" w14:textId="2A5790D2" w:rsidR="00B3562D" w:rsidRPr="00B3562D" w:rsidRDefault="00B3562D" w:rsidP="00B3562D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B3562D">
        <w:rPr>
          <w:rFonts w:ascii="Arial" w:hAnsi="Arial" w:cs="Arial"/>
          <w:sz w:val="28"/>
          <w:szCs w:val="28"/>
        </w:rPr>
        <w:t xml:space="preserve">Termín ukončenia realizácie projektu je </w:t>
      </w:r>
      <w:r>
        <w:rPr>
          <w:rFonts w:ascii="Arial" w:hAnsi="Arial" w:cs="Arial"/>
          <w:sz w:val="28"/>
          <w:szCs w:val="28"/>
        </w:rPr>
        <w:t xml:space="preserve">najneskôr do </w:t>
      </w:r>
      <w:r w:rsidR="00422938">
        <w:rPr>
          <w:rFonts w:ascii="Arial" w:hAnsi="Arial" w:cs="Arial"/>
          <w:sz w:val="28"/>
          <w:szCs w:val="28"/>
        </w:rPr>
        <w:t>30.06.202</w:t>
      </w:r>
      <w:r w:rsidR="00FA0D88">
        <w:rPr>
          <w:rFonts w:ascii="Arial" w:hAnsi="Arial" w:cs="Arial"/>
          <w:sz w:val="28"/>
          <w:szCs w:val="28"/>
        </w:rPr>
        <w:t>3</w:t>
      </w:r>
    </w:p>
    <w:p w14:paraId="797D660A" w14:textId="52FC088D" w:rsidR="00B3562D" w:rsidRPr="00B3562D" w:rsidRDefault="00B3562D" w:rsidP="00B3562D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B3562D">
        <w:rPr>
          <w:rFonts w:ascii="Arial" w:hAnsi="Arial" w:cs="Arial"/>
          <w:sz w:val="28"/>
          <w:szCs w:val="28"/>
        </w:rPr>
        <w:t xml:space="preserve">Výška podpory je maximálne </w:t>
      </w:r>
      <w:r w:rsidR="00FA0D88">
        <w:rPr>
          <w:rFonts w:ascii="Arial" w:hAnsi="Arial" w:cs="Arial"/>
          <w:sz w:val="28"/>
          <w:szCs w:val="28"/>
        </w:rPr>
        <w:t>100 000,00</w:t>
      </w:r>
      <w:r w:rsidR="00AA19B2" w:rsidRPr="00AA19B2">
        <w:rPr>
          <w:rFonts w:ascii="Arial" w:hAnsi="Arial" w:cs="Arial"/>
          <w:sz w:val="28"/>
          <w:szCs w:val="28"/>
        </w:rPr>
        <w:t xml:space="preserve"> </w:t>
      </w:r>
      <w:r w:rsidRPr="00B3562D">
        <w:rPr>
          <w:rFonts w:ascii="Arial" w:hAnsi="Arial" w:cs="Arial"/>
          <w:sz w:val="28"/>
          <w:szCs w:val="28"/>
        </w:rPr>
        <w:t>€</w:t>
      </w:r>
    </w:p>
    <w:p w14:paraId="7FA048CE" w14:textId="5F7CEDC2" w:rsidR="00B3562D" w:rsidRPr="00B3562D" w:rsidRDefault="00B3562D" w:rsidP="00B3562D">
      <w:pPr>
        <w:tabs>
          <w:tab w:val="left" w:pos="18870"/>
        </w:tabs>
        <w:jc w:val="both"/>
        <w:rPr>
          <w:rFonts w:ascii="Arial" w:hAnsi="Arial" w:cs="Arial"/>
          <w:sz w:val="28"/>
          <w:szCs w:val="28"/>
        </w:rPr>
      </w:pPr>
      <w:r w:rsidRPr="00B3562D">
        <w:rPr>
          <w:rFonts w:ascii="Arial" w:hAnsi="Arial" w:cs="Arial"/>
          <w:sz w:val="28"/>
          <w:szCs w:val="28"/>
        </w:rPr>
        <w:t xml:space="preserve">Celkové oprávnené výdavky projektu sú vo výške </w:t>
      </w:r>
      <w:r w:rsidR="00FA0D88" w:rsidRPr="00FA0D88">
        <w:rPr>
          <w:rFonts w:ascii="Arial" w:hAnsi="Arial" w:cs="Arial"/>
          <w:sz w:val="28"/>
          <w:szCs w:val="28"/>
        </w:rPr>
        <w:t>181 818,18</w:t>
      </w:r>
      <w:r w:rsidR="00FA0D88">
        <w:rPr>
          <w:rFonts w:ascii="Arial" w:hAnsi="Arial" w:cs="Arial"/>
          <w:sz w:val="28"/>
          <w:szCs w:val="28"/>
        </w:rPr>
        <w:t xml:space="preserve"> </w:t>
      </w:r>
      <w:r w:rsidRPr="00B3562D">
        <w:rPr>
          <w:rFonts w:ascii="Arial" w:hAnsi="Arial" w:cs="Arial"/>
          <w:sz w:val="28"/>
          <w:szCs w:val="28"/>
        </w:rPr>
        <w:t>€</w:t>
      </w:r>
    </w:p>
    <w:sectPr w:rsidR="00B3562D" w:rsidRPr="00B3562D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1D04" w14:textId="77777777" w:rsidR="009F136F" w:rsidRDefault="009F136F" w:rsidP="007267FE">
      <w:pPr>
        <w:spacing w:after="0" w:line="240" w:lineRule="auto"/>
      </w:pPr>
      <w:r>
        <w:separator/>
      </w:r>
    </w:p>
  </w:endnote>
  <w:endnote w:type="continuationSeparator" w:id="0">
    <w:p w14:paraId="7D197F30" w14:textId="77777777" w:rsidR="009F136F" w:rsidRDefault="009F136F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5143" w14:textId="77777777" w:rsidR="009F136F" w:rsidRDefault="009F136F" w:rsidP="007267FE">
      <w:pPr>
        <w:spacing w:after="0" w:line="240" w:lineRule="auto"/>
      </w:pPr>
      <w:r>
        <w:separator/>
      </w:r>
    </w:p>
  </w:footnote>
  <w:footnote w:type="continuationSeparator" w:id="0">
    <w:p w14:paraId="23ADD072" w14:textId="77777777" w:rsidR="009F136F" w:rsidRDefault="009F136F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2E3C95"/>
    <w:rsid w:val="00321068"/>
    <w:rsid w:val="0034436D"/>
    <w:rsid w:val="0035041A"/>
    <w:rsid w:val="0038025C"/>
    <w:rsid w:val="003D39F2"/>
    <w:rsid w:val="003D7D53"/>
    <w:rsid w:val="004114BC"/>
    <w:rsid w:val="00422938"/>
    <w:rsid w:val="004A6392"/>
    <w:rsid w:val="004B7A74"/>
    <w:rsid w:val="00521DF4"/>
    <w:rsid w:val="005540F9"/>
    <w:rsid w:val="00582837"/>
    <w:rsid w:val="00587DA9"/>
    <w:rsid w:val="005C0F35"/>
    <w:rsid w:val="006A0C44"/>
    <w:rsid w:val="006C0150"/>
    <w:rsid w:val="006D546E"/>
    <w:rsid w:val="007267FE"/>
    <w:rsid w:val="00805DAF"/>
    <w:rsid w:val="00883292"/>
    <w:rsid w:val="008C50C2"/>
    <w:rsid w:val="008D0082"/>
    <w:rsid w:val="009B30F9"/>
    <w:rsid w:val="009F136F"/>
    <w:rsid w:val="009F4AB9"/>
    <w:rsid w:val="00A22AB3"/>
    <w:rsid w:val="00AA19B2"/>
    <w:rsid w:val="00B3562D"/>
    <w:rsid w:val="00BB7EB6"/>
    <w:rsid w:val="00BE5CD7"/>
    <w:rsid w:val="00BF62BA"/>
    <w:rsid w:val="00C27A69"/>
    <w:rsid w:val="00C31D8E"/>
    <w:rsid w:val="00C64692"/>
    <w:rsid w:val="00C90F7F"/>
    <w:rsid w:val="00CB17A5"/>
    <w:rsid w:val="00D037A6"/>
    <w:rsid w:val="00D13F56"/>
    <w:rsid w:val="00D374A1"/>
    <w:rsid w:val="00D37F3B"/>
    <w:rsid w:val="00D66A3A"/>
    <w:rsid w:val="00E249B0"/>
    <w:rsid w:val="00E27A7F"/>
    <w:rsid w:val="00EE2C9A"/>
    <w:rsid w:val="00EE71E3"/>
    <w:rsid w:val="00F358B4"/>
    <w:rsid w:val="00F51F06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3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3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cpk.velkykrtis@gmail.com</cp:lastModifiedBy>
  <cp:revision>15</cp:revision>
  <cp:lastPrinted>2018-06-19T07:44:00Z</cp:lastPrinted>
  <dcterms:created xsi:type="dcterms:W3CDTF">2018-05-24T07:15:00Z</dcterms:created>
  <dcterms:modified xsi:type="dcterms:W3CDTF">2023-04-03T16:29:00Z</dcterms:modified>
</cp:coreProperties>
</file>